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5387"/>
        <w:gridCol w:w="2121"/>
        <w:gridCol w:w="3265"/>
      </w:tblGrid>
      <w:tr w:rsidR="006E3892" w:rsidRPr="00F055AC" w:rsidTr="006E3892">
        <w:trPr>
          <w:trHeight w:val="132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6E3892" w:rsidRPr="00F055AC" w:rsidRDefault="006E3892" w:rsidP="00DF5DE1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5386" w:type="dxa"/>
            <w:gridSpan w:val="2"/>
          </w:tcPr>
          <w:p w:rsidR="006E3892" w:rsidRPr="00F055AC" w:rsidRDefault="006E3892" w:rsidP="006E38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6E3892" w:rsidRPr="00F055AC" w:rsidTr="006E3892">
        <w:trPr>
          <w:trHeight w:val="70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6E3892" w:rsidRPr="00F055AC" w:rsidRDefault="006E3892" w:rsidP="00DF5D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1" w:type="dxa"/>
          </w:tcPr>
          <w:p w:rsidR="006E3892" w:rsidRPr="00F055AC" w:rsidRDefault="006E3892" w:rsidP="006E3892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 xml:space="preserve">FOLIO: </w:t>
            </w:r>
          </w:p>
        </w:tc>
        <w:tc>
          <w:tcPr>
            <w:tcW w:w="3265" w:type="dxa"/>
          </w:tcPr>
          <w:p w:rsidR="006E3892" w:rsidRPr="00F055AC" w:rsidRDefault="006E3892" w:rsidP="006E3892">
            <w:pP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6E3892" w:rsidRPr="00F055AC" w:rsidTr="006E3892">
        <w:trPr>
          <w:trHeight w:val="174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6E3892" w:rsidRPr="00F055AC" w:rsidRDefault="006E3892" w:rsidP="00DF5D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1" w:type="dxa"/>
          </w:tcPr>
          <w:p w:rsidR="006E3892" w:rsidRPr="00F055AC" w:rsidRDefault="006E3892" w:rsidP="006E38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  <w:lang w:val="en-US"/>
              </w:rPr>
              <w:t xml:space="preserve">FECHA: </w:t>
            </w:r>
          </w:p>
        </w:tc>
        <w:tc>
          <w:tcPr>
            <w:tcW w:w="3265" w:type="dxa"/>
          </w:tcPr>
          <w:p w:rsidR="006E3892" w:rsidRPr="00F055AC" w:rsidRDefault="006E3892" w:rsidP="006E389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  <w:lang w:val="en-US"/>
              </w:rPr>
              <w:t>%INVOICE_SDATE% %INVOICE_HOUR%</w:t>
            </w:r>
          </w:p>
        </w:tc>
      </w:tr>
      <w:tr w:rsidR="006E3892" w:rsidRPr="00F055AC" w:rsidTr="006E3892">
        <w:trPr>
          <w:trHeight w:val="70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6E3892" w:rsidRPr="00F055AC" w:rsidRDefault="006E3892" w:rsidP="00DF5D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6" w:type="dxa"/>
            <w:gridSpan w:val="2"/>
          </w:tcPr>
          <w:p w:rsidR="006E3892" w:rsidRPr="00F055AC" w:rsidRDefault="006E3892" w:rsidP="006E389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%DOCUMENT_VALIDATION%</w:t>
            </w:r>
          </w:p>
        </w:tc>
      </w:tr>
    </w:tbl>
    <w:p w:rsidR="0075691C" w:rsidRPr="00DF5DE1" w:rsidRDefault="0075691C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E3892" w:rsidRPr="00F055AC" w:rsidTr="006E3892">
        <w:tc>
          <w:tcPr>
            <w:tcW w:w="5395" w:type="dxa"/>
          </w:tcPr>
          <w:p w:rsidR="006E3892" w:rsidRPr="00F055AC" w:rsidRDefault="006E3892" w:rsidP="006E38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%EMISOR_NOMBRE%</w:t>
            </w:r>
          </w:p>
        </w:tc>
        <w:tc>
          <w:tcPr>
            <w:tcW w:w="5395" w:type="dxa"/>
          </w:tcPr>
          <w:p w:rsidR="006E3892" w:rsidRPr="00F055AC" w:rsidRDefault="006E3892" w:rsidP="006E389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%EMISOR_DOMICILIO%, Col. %EMISOR_COLONIA%,%EMISOR_MUNICIPIO%</w:t>
            </w:r>
          </w:p>
        </w:tc>
      </w:tr>
      <w:tr w:rsidR="006E3892" w:rsidRPr="00F055AC" w:rsidTr="006E3892">
        <w:tc>
          <w:tcPr>
            <w:tcW w:w="5395" w:type="dxa"/>
          </w:tcPr>
          <w:p w:rsidR="006E3892" w:rsidRPr="00F055AC" w:rsidRDefault="006E3892" w:rsidP="006E38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RFC: %EMISOR_RFC%</w:t>
            </w:r>
          </w:p>
        </w:tc>
        <w:tc>
          <w:tcPr>
            <w:tcW w:w="5395" w:type="dxa"/>
          </w:tcPr>
          <w:p w:rsidR="006E3892" w:rsidRPr="00F055AC" w:rsidRDefault="006E389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%EMISOR_ESTADO% %EMISOR_PAIS%,%EMISOR_LOCALIDAD%, C.P. %EMISOR_CP%</w:t>
            </w:r>
          </w:p>
          <w:p w:rsidR="00DF5DE1" w:rsidRPr="00F055AC" w:rsidRDefault="00DF5DE1" w:rsidP="0014007B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Tel: %\//Compac/Encabezado/MGW10008/DirEmp|cTelefono1\%</w:t>
            </w:r>
            <w:r w:rsidR="0014007B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14007B" w:rsidRPr="00F055AC">
              <w:rPr>
                <w:rFonts w:ascii="Arial" w:hAnsi="Arial" w:cs="Arial"/>
                <w:sz w:val="14"/>
                <w:szCs w:val="14"/>
              </w:rPr>
              <w:t>%\//Compac/Encabezado/MGW10008/DirEmp|cTelefono</w:t>
            </w:r>
            <w:r w:rsidR="0014007B">
              <w:rPr>
                <w:rFonts w:ascii="Arial" w:hAnsi="Arial" w:cs="Arial"/>
                <w:sz w:val="14"/>
                <w:szCs w:val="14"/>
              </w:rPr>
              <w:t>2</w:t>
            </w:r>
            <w:r w:rsidR="0014007B" w:rsidRPr="00F055AC">
              <w:rPr>
                <w:rFonts w:ascii="Arial" w:hAnsi="Arial" w:cs="Arial"/>
                <w:sz w:val="14"/>
                <w:szCs w:val="14"/>
              </w:rPr>
              <w:t>\%</w:t>
            </w:r>
          </w:p>
        </w:tc>
      </w:tr>
      <w:tr w:rsidR="0014007B" w:rsidRPr="00F055AC" w:rsidTr="006E3892">
        <w:tc>
          <w:tcPr>
            <w:tcW w:w="5395" w:type="dxa"/>
          </w:tcPr>
          <w:p w:rsidR="0014007B" w:rsidRPr="00F055AC" w:rsidRDefault="002A34E3" w:rsidP="006E38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Régimen fiscal: </w:t>
            </w:r>
          </w:p>
        </w:tc>
        <w:tc>
          <w:tcPr>
            <w:tcW w:w="5395" w:type="dxa"/>
          </w:tcPr>
          <w:p w:rsidR="0014007B" w:rsidRPr="00F055AC" w:rsidRDefault="002A34E3">
            <w:pPr>
              <w:rPr>
                <w:rFonts w:ascii="Arial" w:hAnsi="Arial" w:cs="Arial"/>
                <w:sz w:val="14"/>
                <w:szCs w:val="14"/>
              </w:rPr>
            </w:pPr>
            <w:r w:rsidRPr="002A34E3">
              <w:rPr>
                <w:rFonts w:ascii="Arial" w:hAnsi="Arial" w:cs="Arial"/>
                <w:sz w:val="14"/>
                <w:szCs w:val="14"/>
              </w:rPr>
              <w:t>%\//Compac/Encabezado/MGW10008/Funciones|f_REGIMENFISCAL\%</w:t>
            </w:r>
            <w:bookmarkStart w:id="0" w:name="_GoBack"/>
            <w:bookmarkEnd w:id="0"/>
          </w:p>
        </w:tc>
      </w:tr>
    </w:tbl>
    <w:p w:rsidR="006E3892" w:rsidRPr="00DF5DE1" w:rsidRDefault="006E3892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F5DE1" w:rsidRPr="00F055AC" w:rsidTr="00DF5DE1">
        <w:tc>
          <w:tcPr>
            <w:tcW w:w="5395" w:type="dxa"/>
          </w:tcPr>
          <w:p w:rsidR="00DF5DE1" w:rsidRPr="00F055AC" w:rsidRDefault="00DF5DE1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Cliente: %RECEPTOR_NOMBRE%</w:t>
            </w:r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</w:tcPr>
          <w:p w:rsidR="00DF5DE1" w:rsidRPr="00F055AC" w:rsidRDefault="00DF5DE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5DE1" w:rsidRPr="00F055AC" w:rsidTr="00DF5DE1">
        <w:tc>
          <w:tcPr>
            <w:tcW w:w="5395" w:type="dxa"/>
          </w:tcPr>
          <w:p w:rsidR="00DF5DE1" w:rsidRPr="00F055AC" w:rsidRDefault="00DF5DE1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RFC: %RECEPTOR_RFC%</w:t>
            </w:r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</w:tcPr>
          <w:p w:rsidR="00DF5DE1" w:rsidRPr="00F055AC" w:rsidRDefault="00DF5DE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F5DE1" w:rsidRPr="00F055AC" w:rsidRDefault="00DF5DE1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055AC" w:rsidRPr="00F055AC" w:rsidTr="00F055AC">
        <w:tc>
          <w:tcPr>
            <w:tcW w:w="539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Domicilio: %RECEPTOR_DOMICILIO%</w:t>
            </w:r>
          </w:p>
        </w:tc>
        <w:tc>
          <w:tcPr>
            <w:tcW w:w="539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C.P.: %RECEPTOR_CP%</w:t>
            </w:r>
          </w:p>
        </w:tc>
      </w:tr>
      <w:tr w:rsidR="00F055AC" w:rsidRPr="00F055AC" w:rsidTr="00F055AC">
        <w:tc>
          <w:tcPr>
            <w:tcW w:w="539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Colonia: %RECEPTOR_COLONIA%</w:t>
            </w:r>
          </w:p>
        </w:tc>
        <w:tc>
          <w:tcPr>
            <w:tcW w:w="539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Municipio: %RECEPTOR_MUNICIPIO%</w:t>
            </w:r>
          </w:p>
        </w:tc>
      </w:tr>
      <w:tr w:rsidR="00F055AC" w:rsidRPr="00F055AC" w:rsidTr="00F055AC">
        <w:tc>
          <w:tcPr>
            <w:tcW w:w="539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Ciudad: %RECEPTOR_LOCALIDAD%</w:t>
            </w:r>
          </w:p>
        </w:tc>
        <w:tc>
          <w:tcPr>
            <w:tcW w:w="539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Estado: %RECEPTOR_ESTADO%</w:t>
            </w:r>
          </w:p>
        </w:tc>
      </w:tr>
    </w:tbl>
    <w:p w:rsidR="00DF5DE1" w:rsidRPr="00F055AC" w:rsidRDefault="00DF5DE1">
      <w:pPr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09"/>
        <w:gridCol w:w="5386"/>
        <w:gridCol w:w="1795"/>
        <w:gridCol w:w="1795"/>
      </w:tblGrid>
      <w:tr w:rsidR="00F055AC" w:rsidRPr="00F055AC" w:rsidTr="00F055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Concepto / Descripción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Valor Unitario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</w:tc>
      </w:tr>
      <w:tr w:rsidR="00F055AC" w:rsidRPr="00F055AC" w:rsidTr="00F055AC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F055AC" w:rsidRPr="00F055AC" w:rsidTr="00F055AC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055AC" w:rsidRDefault="00F055AC"/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560"/>
        <w:gridCol w:w="1701"/>
        <w:gridCol w:w="1864"/>
      </w:tblGrid>
      <w:tr w:rsidR="00F055AC" w:rsidRPr="00F055AC" w:rsidTr="00F055AC">
        <w:tc>
          <w:tcPr>
            <w:tcW w:w="4252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1701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AMORTIZACIÓN DEL ANTICIPO</w:t>
            </w:r>
          </w:p>
        </w:tc>
        <w:tc>
          <w:tcPr>
            <w:tcW w:w="1864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IMPORTE</w:t>
            </w:r>
          </w:p>
        </w:tc>
      </w:tr>
      <w:tr w:rsidR="00F055AC" w:rsidRPr="00F055AC" w:rsidTr="00F055AC">
        <w:tc>
          <w:tcPr>
            <w:tcW w:w="4252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IMPORTE DE LA OBRA EJECUTADA</w:t>
            </w:r>
          </w:p>
        </w:tc>
        <w:tc>
          <w:tcPr>
            <w:tcW w:w="1560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  <w:tc>
          <w:tcPr>
            <w:tcW w:w="1701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4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%\//Compac/Encabezado/MGW10008/Funciones|f_NETOCONDESC\%</w:t>
            </w:r>
          </w:p>
        </w:tc>
      </w:tr>
      <w:tr w:rsidR="00F055AC" w:rsidRPr="00F055AC" w:rsidTr="00F055AC">
        <w:tc>
          <w:tcPr>
            <w:tcW w:w="4252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+16% DE I.V.A.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F055AC" w:rsidRPr="00F055AC" w:rsidTr="00F055AC">
        <w:tc>
          <w:tcPr>
            <w:tcW w:w="4252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SUBTOTAL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%\//Compac/Encabezado/MGW10008|cTextoEx03\%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%\//Compac/Encabezado/MGW10008|cReferen01\%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%\//Compac/Encabezado/MGW10008/Funciones|f_SUBTOTALSINRETCONDESC\%</w:t>
            </w:r>
          </w:p>
        </w:tc>
      </w:tr>
    </w:tbl>
    <w:p w:rsidR="00F055AC" w:rsidRPr="00F055AC" w:rsidRDefault="00F055AC">
      <w:pPr>
        <w:rPr>
          <w:sz w:val="12"/>
          <w:szCs w:val="12"/>
        </w:rPr>
      </w:pPr>
    </w:p>
    <w:tbl>
      <w:tblPr>
        <w:tblStyle w:val="Tablaconcuadrcul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307"/>
        <w:gridCol w:w="1864"/>
      </w:tblGrid>
      <w:tr w:rsidR="00F055AC" w:rsidRPr="00F055AC" w:rsidTr="00F055AC">
        <w:tc>
          <w:tcPr>
            <w:tcW w:w="65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7" w:type="dxa"/>
          </w:tcPr>
          <w:p w:rsidR="00F055AC" w:rsidRPr="00F055AC" w:rsidRDefault="00F055AC" w:rsidP="00E77B6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DE</w:t>
            </w:r>
            <w:r w:rsidR="00E77B66">
              <w:rPr>
                <w:rFonts w:ascii="Arial" w:hAnsi="Arial" w:cs="Arial"/>
                <w:b/>
                <w:sz w:val="14"/>
                <w:szCs w:val="14"/>
              </w:rPr>
              <w:t>SCUENTOS</w:t>
            </w:r>
          </w:p>
        </w:tc>
        <w:tc>
          <w:tcPr>
            <w:tcW w:w="1864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F055AC">
        <w:tc>
          <w:tcPr>
            <w:tcW w:w="655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2.0%</w:t>
            </w:r>
          </w:p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1.50%</w:t>
            </w:r>
          </w:p>
        </w:tc>
        <w:tc>
          <w:tcPr>
            <w:tcW w:w="4307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DSICVC</w:t>
            </w:r>
          </w:p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DSROPISCDF</w:t>
            </w:r>
          </w:p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CINCO AL MILLAR</w:t>
            </w:r>
          </w:p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RETENCIÓN (- DEVOLUCIONES) (VER ANEXO “1”)</w:t>
            </w:r>
          </w:p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SANCIONES (CON IVA)</w:t>
            </w:r>
          </w:p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OTROS</w:t>
            </w:r>
          </w:p>
          <w:p w:rsidR="00F055AC" w:rsidRPr="00F055AC" w:rsidRDefault="00F055AC" w:rsidP="00E77B66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TOTAL DE DE</w:t>
            </w:r>
            <w:r w:rsidR="00E77B66">
              <w:rPr>
                <w:rFonts w:ascii="Arial" w:hAnsi="Arial" w:cs="Arial"/>
                <w:sz w:val="14"/>
                <w:szCs w:val="14"/>
              </w:rPr>
              <w:t>SCUENTOS</w:t>
            </w:r>
          </w:p>
        </w:tc>
        <w:tc>
          <w:tcPr>
            <w:tcW w:w="1864" w:type="dxa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F055AC" w:rsidRPr="00F055AC" w:rsidRDefault="00F055AC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055AC" w:rsidRPr="00F055AC" w:rsidTr="00F055AC"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CONTRATISTA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F055AC"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%EMISOR_NOMBRE%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AUTORIZA PARA TRÁMITE DE PAGO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F055AC">
        <w:trPr>
          <w:trHeight w:val="575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F055AC"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C" w:rsidRPr="00F055AC" w:rsidRDefault="00F055AC" w:rsidP="00E77B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C. </w:t>
            </w:r>
            <w:r w:rsidR="00E77B66">
              <w:rPr>
                <w:rFonts w:ascii="Arial" w:hAnsi="Arial" w:cs="Arial"/>
                <w:sz w:val="14"/>
                <w:szCs w:val="14"/>
              </w:rPr>
              <w:t>REYNALDO GONZÁLEZ DÍAZ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C" w:rsidRPr="00F055AC" w:rsidRDefault="00F055AC" w:rsidP="00F055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ING. RITA ROCHA GÓMEZ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C" w:rsidRPr="00F055AC" w:rsidRDefault="00F055AC" w:rsidP="00F055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 DAVID REYNAGA SERRATO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C" w:rsidRPr="00F055AC" w:rsidRDefault="00F055AC" w:rsidP="00F055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MTRO MARTÍN YÁÑEZ NARANJO</w:t>
            </w:r>
          </w:p>
        </w:tc>
      </w:tr>
      <w:tr w:rsidR="00F055AC" w:rsidRPr="00F055AC" w:rsidTr="00F055AC"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 w:rsidP="00E77B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APODERAD</w:t>
            </w:r>
            <w:r w:rsidR="00E77B66"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 xml:space="preserve"> GENERAL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 w:rsidP="00F055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COORD. DE MANTENIMIENTO MAYOR DE OBRAS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 w:rsidP="00F055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SUBGERENTE DE OBRAS Y  MANTENIMIENTO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 w:rsidP="00F055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GERENTE DE OBRAS Y MANTENIMIENTO</w:t>
            </w:r>
          </w:p>
        </w:tc>
      </w:tr>
    </w:tbl>
    <w:p w:rsidR="00F055AC" w:rsidRPr="00F055AC" w:rsidRDefault="00F055AC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413"/>
        <w:gridCol w:w="4983"/>
      </w:tblGrid>
      <w:tr w:rsidR="00F055AC" w:rsidRPr="00F055AC" w:rsidTr="00F055AC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E77B66" w:rsidP="00E77B66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%EMISOR_NOMBRE%</w:t>
            </w:r>
            <w:r>
              <w:rPr>
                <w:rFonts w:ascii="Arial" w:hAnsi="Arial" w:cs="Arial"/>
                <w:sz w:val="14"/>
                <w:szCs w:val="14"/>
              </w:rPr>
              <w:t>, BANCO: SANTANDER S.A. Número de cuenta: 65501080077 CLABE: 0141806550108007715635756.46</w:t>
            </w:r>
          </w:p>
        </w:tc>
      </w:tr>
      <w:tr w:rsidR="00F055AC" w:rsidRPr="00F055AC" w:rsidTr="00F055AC"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F055AC">
        <w:tc>
          <w:tcPr>
            <w:tcW w:w="5394" w:type="dxa"/>
            <w:gridSpan w:val="2"/>
            <w:tcBorders>
              <w:top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Importe total con letra</w:t>
            </w:r>
          </w:p>
        </w:tc>
        <w:tc>
          <w:tcPr>
            <w:tcW w:w="413" w:type="dxa"/>
            <w:tcBorders>
              <w:top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F055AC">
        <w:tc>
          <w:tcPr>
            <w:tcW w:w="5394" w:type="dxa"/>
            <w:gridSpan w:val="2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413" w:type="dxa"/>
            <w:tcBorders>
              <w:top w:val="nil"/>
              <w:bottom w:val="nil"/>
              <w:right w:val="single" w:sz="4" w:space="0" w:color="auto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F055AC" w:rsidRDefault="00F055AC" w:rsidP="00F055A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55AC">
              <w:rPr>
                <w:rFonts w:ascii="Arial" w:hAnsi="Arial" w:cs="Arial"/>
                <w:b/>
                <w:sz w:val="14"/>
                <w:szCs w:val="14"/>
              </w:rPr>
              <w:t>TOTAL: %TOTAL%</w:t>
            </w:r>
          </w:p>
        </w:tc>
      </w:tr>
      <w:tr w:rsidR="00F055AC" w:rsidRPr="00F055AC" w:rsidTr="00F055AC">
        <w:tc>
          <w:tcPr>
            <w:tcW w:w="5394" w:type="dxa"/>
            <w:gridSpan w:val="2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Forma de pago</w:t>
            </w:r>
          </w:p>
        </w:tc>
        <w:tc>
          <w:tcPr>
            <w:tcW w:w="413" w:type="dxa"/>
            <w:tcBorders>
              <w:top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F055AC">
        <w:tc>
          <w:tcPr>
            <w:tcW w:w="5394" w:type="dxa"/>
            <w:gridSpan w:val="2"/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  <w:tc>
          <w:tcPr>
            <w:tcW w:w="413" w:type="dxa"/>
            <w:tcBorders>
              <w:top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055AC" w:rsidRPr="00F055AC" w:rsidRDefault="00F055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055AC" w:rsidRDefault="00F055AC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055AC" w:rsidRPr="00F055AC" w:rsidTr="00235142">
        <w:tc>
          <w:tcPr>
            <w:tcW w:w="2802" w:type="dxa"/>
            <w:vMerge w:val="restart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Este documento es una representación impresa de un CFDI</w:t>
            </w:r>
          </w:p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55AC" w:rsidRPr="00F055AC" w:rsidTr="00235142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jc w:val="right"/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Método de Pago: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%INVOICE_METODO_PAGO% </w:t>
            </w:r>
            <w:r w:rsidRPr="00F055AC">
              <w:rPr>
                <w:rFonts w:ascii="Arial" w:hAnsi="Arial" w:cs="Arial"/>
                <w:sz w:val="14"/>
                <w:szCs w:val="14"/>
                <w:lang w:val="es-ES" w:eastAsia="es-ES"/>
              </w:rPr>
              <w:t>%\//Compac/Encabezado/MGW10008|cMetodoPag\%</w:t>
            </w:r>
          </w:p>
        </w:tc>
      </w:tr>
      <w:tr w:rsidR="00F055AC" w:rsidRPr="00F055AC" w:rsidTr="00235142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jc w:val="right"/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Condiciones de Pago: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F055AC">
              <w:rPr>
                <w:rFonts w:ascii="Arial" w:hAnsi="Arial" w:cs="Arial"/>
                <w:sz w:val="14"/>
                <w:szCs w:val="14"/>
                <w:lang w:val="es-ES" w:eastAsia="es-ES"/>
              </w:rPr>
              <w:t>%\//Compac/Encabezado/MGW10008|cCondiPago\%</w:t>
            </w:r>
          </w:p>
        </w:tc>
      </w:tr>
      <w:tr w:rsidR="00F055AC" w:rsidRPr="00F055AC" w:rsidTr="00235142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jc w:val="right"/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Cuenta de Pago: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F055AC">
              <w:rPr>
                <w:rFonts w:ascii="Arial" w:hAnsi="Arial" w:cs="Arial"/>
                <w:sz w:val="14"/>
                <w:szCs w:val="14"/>
                <w:lang w:val="es-ES" w:eastAsia="es-ES"/>
              </w:rPr>
              <w:t>%INVOICE_NUM_CTA_PAGO%</w:t>
            </w:r>
          </w:p>
        </w:tc>
      </w:tr>
      <w:tr w:rsidR="00F055AC" w:rsidRPr="00F055AC" w:rsidTr="00235142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F055AC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F055AC" w:rsidRPr="00F055AC" w:rsidTr="00235142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F055AC" w:rsidRPr="00F055AC" w:rsidTr="00235142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F055AC" w:rsidRPr="00F055AC" w:rsidTr="00235142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F055AC" w:rsidRPr="00F055AC" w:rsidTr="00235142">
        <w:tc>
          <w:tcPr>
            <w:tcW w:w="2802" w:type="dxa"/>
            <w:vMerge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055AC" w:rsidRPr="00F055AC" w:rsidRDefault="00F055AC">
      <w:pPr>
        <w:rPr>
          <w:sz w:val="12"/>
          <w:szCs w:val="12"/>
        </w:rPr>
      </w:pPr>
    </w:p>
    <w:tbl>
      <w:tblPr>
        <w:tblStyle w:val="Tablaconcuadrcula1"/>
        <w:tblW w:w="10773" w:type="dxa"/>
        <w:tblInd w:w="-113" w:type="dxa"/>
        <w:tblLook w:val="04A0" w:firstRow="1" w:lastRow="0" w:firstColumn="1" w:lastColumn="0" w:noHBand="0" w:noVBand="1"/>
      </w:tblPr>
      <w:tblGrid>
        <w:gridCol w:w="10773"/>
      </w:tblGrid>
      <w:tr w:rsidR="00F055AC" w:rsidRPr="00F055AC" w:rsidTr="00235142">
        <w:tc>
          <w:tcPr>
            <w:tcW w:w="10773" w:type="dxa"/>
            <w:shd w:val="clear" w:color="auto" w:fill="auto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Sello digital del CFDI</w:t>
            </w:r>
          </w:p>
        </w:tc>
      </w:tr>
      <w:tr w:rsidR="00F055AC" w:rsidRPr="00F055AC" w:rsidTr="00235142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F055AC" w:rsidRPr="00F055AC" w:rsidTr="00235142">
        <w:tc>
          <w:tcPr>
            <w:tcW w:w="10773" w:type="dxa"/>
            <w:shd w:val="clear" w:color="auto" w:fill="auto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Sello del SAT</w:t>
            </w:r>
          </w:p>
        </w:tc>
      </w:tr>
      <w:tr w:rsidR="00F055AC" w:rsidRPr="00F055AC" w:rsidTr="00235142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F055AC" w:rsidRPr="00F055AC" w:rsidTr="00235142">
        <w:tc>
          <w:tcPr>
            <w:tcW w:w="10773" w:type="dxa"/>
            <w:shd w:val="clear" w:color="auto" w:fill="auto"/>
            <w:vAlign w:val="center"/>
          </w:tcPr>
          <w:p w:rsidR="00F055AC" w:rsidRPr="00F055AC" w:rsidRDefault="00F055AC" w:rsidP="002351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Cadena original del complemento de certificación digital del SAT</w:t>
            </w:r>
          </w:p>
        </w:tc>
      </w:tr>
      <w:tr w:rsidR="00F055AC" w:rsidRPr="00F055AC" w:rsidTr="00235142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  <w:r w:rsidRPr="00F055AC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F055AC" w:rsidRPr="00F055AC" w:rsidTr="00235142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C" w:rsidRPr="00F055AC" w:rsidRDefault="00F055AC" w:rsidP="0023514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055AC" w:rsidRDefault="00F055AC" w:rsidP="00F055AC"/>
    <w:sectPr w:rsidR="00F055AC" w:rsidSect="00BC17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A2"/>
    <w:rsid w:val="0014007B"/>
    <w:rsid w:val="002A34E3"/>
    <w:rsid w:val="006E3892"/>
    <w:rsid w:val="0075691C"/>
    <w:rsid w:val="00A05C2A"/>
    <w:rsid w:val="00B068DC"/>
    <w:rsid w:val="00BC17A2"/>
    <w:rsid w:val="00DF5DE1"/>
    <w:rsid w:val="00E77B66"/>
    <w:rsid w:val="00F0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AD1F3-535D-4593-9BBF-09EF5C2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7A2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1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C17A2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0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4</cp:revision>
  <dcterms:created xsi:type="dcterms:W3CDTF">2016-11-04T17:39:00Z</dcterms:created>
  <dcterms:modified xsi:type="dcterms:W3CDTF">2016-11-14T17:31:00Z</dcterms:modified>
</cp:coreProperties>
</file>